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47" w:rsidRPr="001A619B" w:rsidRDefault="001A619B">
      <w:pPr>
        <w:rPr>
          <w:b/>
        </w:rPr>
      </w:pPr>
      <w:r w:rsidRPr="001A619B">
        <w:rPr>
          <w:b/>
        </w:rPr>
        <w:t>BÊN EM – BÊN BIỂN</w:t>
      </w:r>
    </w:p>
    <w:p w:rsidR="001A619B" w:rsidRDefault="001A619B"/>
    <w:p w:rsidR="001A619B" w:rsidRDefault="001A619B">
      <w:r>
        <w:t>Đi bên em hoàng hôn bên biển</w:t>
      </w:r>
    </w:p>
    <w:p w:rsidR="001A619B" w:rsidRDefault="001A619B">
      <w:r>
        <w:t>Vẳng nghe câu hát “biển một bên”</w:t>
      </w:r>
      <w:r w:rsidR="003D74A4">
        <w:t xml:space="preserve"> (*)</w:t>
      </w:r>
    </w:p>
    <w:p w:rsidR="001A619B" w:rsidRDefault="001A619B">
      <w:r>
        <w:t>Rạo rực bàn chân – bờ cát mịn</w:t>
      </w:r>
    </w:p>
    <w:p w:rsidR="001A619B" w:rsidRDefault="001A619B">
      <w:r>
        <w:t>Xao xuyến trong lòng – em dịu êm</w:t>
      </w:r>
    </w:p>
    <w:p w:rsidR="001A619B" w:rsidRDefault="003D74A4">
      <w:r>
        <w:t xml:space="preserve">    </w:t>
      </w:r>
      <w:r>
        <w:tab/>
      </w:r>
      <w:r>
        <w:tab/>
      </w:r>
    </w:p>
    <w:p w:rsidR="001A619B" w:rsidRDefault="001A619B" w:rsidP="001A619B">
      <w:r>
        <w:t>Thời gian trôi vẫn bên em, bên biển</w:t>
      </w:r>
    </w:p>
    <w:p w:rsidR="001A619B" w:rsidRDefault="001A619B" w:rsidP="001A619B">
      <w:r>
        <w:t>Ánh trăng soi đôi bóng nghiêng nghiêng</w:t>
      </w:r>
    </w:p>
    <w:p w:rsidR="001A619B" w:rsidRDefault="001A619B" w:rsidP="001A619B">
      <w:r>
        <w:t>Khơi xa biển ồn ào con sóng</w:t>
      </w:r>
    </w:p>
    <w:p w:rsidR="001A619B" w:rsidRDefault="001A619B" w:rsidP="001A619B">
      <w:r>
        <w:t>Bên anh em đọng nổi niềm riêng.</w:t>
      </w:r>
    </w:p>
    <w:p w:rsidR="003D74A4" w:rsidRDefault="003D74A4" w:rsidP="001A619B"/>
    <w:p w:rsidR="001A619B" w:rsidRDefault="001A619B">
      <w:pPr>
        <w:rPr>
          <w:b/>
        </w:rPr>
      </w:pPr>
      <w:r w:rsidRPr="001A619B">
        <w:rPr>
          <w:b/>
        </w:rPr>
        <w:tab/>
      </w:r>
      <w:r w:rsidRPr="001A619B">
        <w:rPr>
          <w:b/>
        </w:rPr>
        <w:tab/>
      </w:r>
      <w:r w:rsidRPr="001A619B">
        <w:rPr>
          <w:b/>
        </w:rPr>
        <w:tab/>
      </w:r>
      <w:r w:rsidRPr="001A619B">
        <w:rPr>
          <w:b/>
        </w:rPr>
        <w:tab/>
        <w:t>TKV.</w:t>
      </w:r>
    </w:p>
    <w:p w:rsidR="003D74A4" w:rsidRDefault="003D74A4"/>
    <w:p w:rsidR="003D74A4" w:rsidRPr="003D74A4" w:rsidRDefault="003D74A4">
      <w:pPr>
        <w:rPr>
          <w:i/>
        </w:rPr>
      </w:pPr>
      <w:bookmarkStart w:id="0" w:name="_GoBack"/>
      <w:bookmarkEnd w:id="0"/>
      <w:r>
        <w:t>(*)</w:t>
      </w:r>
      <w:r>
        <w:t>: Bài hát: Chút thơ tình người lính biển – Phan Huỳnh Điểu</w:t>
      </w:r>
    </w:p>
    <w:sectPr w:rsidR="003D74A4" w:rsidRPr="003D74A4" w:rsidSect="002455E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9B"/>
    <w:rsid w:val="001A619B"/>
    <w:rsid w:val="002455E7"/>
    <w:rsid w:val="003D74A4"/>
    <w:rsid w:val="00E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E7"/>
    <w:pPr>
      <w:spacing w:after="0"/>
    </w:pPr>
    <w:rPr>
      <w:rFonts w:asciiTheme="majorHAnsi" w:hAnsiTheme="majorHAnsi" w:cstheme="majorHAnsi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E7"/>
    <w:pPr>
      <w:spacing w:after="0"/>
    </w:pPr>
    <w:rPr>
      <w:rFonts w:asciiTheme="majorHAnsi" w:hAnsiTheme="majorHAnsi" w:cstheme="majorHAnsi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309</Characters>
  <Application>Microsoft Office Word</Application>
  <DocSecurity>0</DocSecurity>
  <Lines>2</Lines>
  <Paragraphs>1</Paragraphs>
  <ScaleCrop>false</ScaleCrop>
  <Company>MyCompany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2018-05-04T03:02:00Z</dcterms:created>
  <dcterms:modified xsi:type="dcterms:W3CDTF">2018-05-04T03:14:00Z</dcterms:modified>
</cp:coreProperties>
</file>